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 xml:space="preserve">ВОЛОГОДСКАЯ ОБЛАСТЬ  </w:t>
      </w: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 xml:space="preserve"> ГОРОД ЧЕРЕПОВЕЦ</w:t>
      </w: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>МЭРИЯ</w:t>
      </w: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>ПОСТАНОВЛЕНИЕ</w:t>
      </w: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>О разрешении вступить в брак</w:t>
      </w: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>несовершеннолетнему</w:t>
      </w: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</w:p>
    <w:p w:rsidR="007C662C" w:rsidRPr="007C662C" w:rsidRDefault="007C662C" w:rsidP="007C662C">
      <w:pPr>
        <w:rPr>
          <w:sz w:val="18"/>
          <w:szCs w:val="18"/>
        </w:rPr>
      </w:pPr>
      <w:r w:rsidRPr="007C662C">
        <w:rPr>
          <w:sz w:val="18"/>
          <w:szCs w:val="18"/>
        </w:rPr>
        <w:t>Должность                                                 ФИО</w:t>
      </w:r>
    </w:p>
    <w:p w:rsidR="00EF3784" w:rsidRPr="007C662C" w:rsidRDefault="00EF3784" w:rsidP="007C662C">
      <w:bookmarkStart w:id="0" w:name="_GoBack"/>
      <w:bookmarkEnd w:id="0"/>
    </w:p>
    <w:sectPr w:rsidR="00EF3784" w:rsidRPr="007C66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57"/>
    <w:rsid w:val="00483997"/>
    <w:rsid w:val="00573165"/>
    <w:rsid w:val="007C662C"/>
    <w:rsid w:val="00D42557"/>
    <w:rsid w:val="00D948F4"/>
    <w:rsid w:val="00EF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158</Characters>
  <Application>Microsoft Office Word</Application>
  <DocSecurity>0</DocSecurity>
  <Lines>1</Lines>
  <Paragraphs>1</Paragraphs>
  <ScaleCrop>false</ScaleCrop>
  <Company>Krokoz™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Кречетова Анна Николаевна</dc:creator>
  <cp:keywords/>
  <dc:description/>
  <cp:lastModifiedBy>Кречетова Анна Николаевна</cp:lastModifiedBy>
  <cp:revision>8</cp:revision>
  <dcterms:created xsi:type="dcterms:W3CDTF">2020-10-26T10:22:00Z</dcterms:created>
  <dcterms:modified xsi:type="dcterms:W3CDTF">2021-01-19T13:24:00Z</dcterms:modified>
</cp:coreProperties>
</file>